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C02" w:rsidRPr="00450C02" w:rsidRDefault="00450C02" w:rsidP="00450C0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по формированию культурно-гиг</w:t>
      </w:r>
      <w:r w:rsidRPr="00450C0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иенических навыков «Научим Буратино</w:t>
      </w:r>
      <w:r w:rsidRPr="00450C0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правильно сервировать стол»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формировать культурно-гигиенические навыки и правила поведения за столом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детей соблюдать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поведения за столом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детей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сервировать стол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культурно-гигиенические навыки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0C02" w:rsidRPr="00450C02" w:rsidRDefault="00450C02" w:rsidP="00450C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желание быть аккуратным и опрятным.</w:t>
      </w:r>
    </w:p>
    <w:p w:rsidR="00450C02" w:rsidRPr="00450C02" w:rsidRDefault="00450C02" w:rsidP="00450C02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Ребятки, вы подросли, стали умными, воспитанными, знаете, как надо себя вести</w:t>
      </w:r>
      <w:r w:rsidR="00C92F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гостях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92F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самим </w:t>
      </w:r>
      <w:proofErr w:type="gramStart"/>
      <w:r w:rsidR="00C92F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встречать гостей 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сегодня поговорим</w:t>
      </w:r>
      <w:proofErr w:type="gramEnd"/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 этом. 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 здравствуйте, меня зовут</w:t>
      </w:r>
      <w:r w:rsidRPr="00450C0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450C0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Буратино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 тут шел мимо, смотрю, много детей, дай </w:t>
      </w:r>
      <w:r w:rsidR="003A4618"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думаю,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зайду, посмотрю, что происходит.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я вижу</w:t>
      </w:r>
      <w:r w:rsidR="003A46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50C0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Буратино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не знает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многих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поведения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пригласим его в гости и объясним ему, как надо себя вести.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нужно сказать, когда приглашаешь в гости, что предложить? </w:t>
      </w:r>
      <w:r w:rsidRPr="00450C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(Проходите, добро пожаловать, присаживайтесь, отдыхайте)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читает стихотворение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</w:t>
      </w:r>
      <w:r w:rsidRPr="00450C02">
        <w:t xml:space="preserve"> 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</w:t>
      </w:r>
      <w:proofErr w:type="gramStart"/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</w:t>
      </w:r>
      <w:proofErr w:type="gramEnd"/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проходи,</w:t>
      </w:r>
    </w:p>
    <w:p w:rsidR="00450C02" w:rsidRPr="00450C02" w:rsidRDefault="00450C02" w:rsidP="00450C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Нашим гостем будь</w:t>
      </w:r>
    </w:p>
    <w:p w:rsidR="00450C02" w:rsidRPr="00450C02" w:rsidRDefault="00450C02" w:rsidP="00450C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хочешь, посиди,</w:t>
      </w:r>
    </w:p>
    <w:p w:rsidR="00450C02" w:rsidRPr="00450C02" w:rsidRDefault="00450C02" w:rsidP="00450C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отдохнуть</w:t>
      </w:r>
    </w:p>
    <w:p w:rsidR="00450C02" w:rsidRPr="00450C02" w:rsidRDefault="00450C02" w:rsidP="00450C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 - посмотри</w:t>
      </w:r>
    </w:p>
    <w:p w:rsidR="00450C02" w:rsidRPr="00450C02" w:rsidRDefault="00450C02" w:rsidP="00450C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Красивую книжку.</w:t>
      </w:r>
    </w:p>
    <w:p w:rsidR="00450C02" w:rsidRPr="00450C02" w:rsidRDefault="00450C02" w:rsidP="00450C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 - покачай</w:t>
      </w:r>
    </w:p>
    <w:p w:rsidR="00450C02" w:rsidRPr="00450C02" w:rsidRDefault="00450C02" w:rsidP="00450C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Плюшевого мишку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надо вежливо пригласить гостя, предложить присесть, отдохнут</w:t>
      </w:r>
      <w:r w:rsidR="003A46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ь, угостить чем-нибудь вкусным.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Можем угостить </w:t>
      </w:r>
      <w:r w:rsidRPr="00450C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Буратино 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чаем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50C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Тогда давайте красиво накроем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стол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нас для этого всё есть.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сначала надо постелить на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стол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50C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(скатерть)</w:t>
      </w:r>
    </w:p>
    <w:p w:rsidR="00450C02" w:rsidRPr="00450C02" w:rsidRDefault="003A4618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Идём, </w:t>
      </w:r>
      <w:r w:rsidR="00450C02"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постеле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450C02"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 </w:t>
      </w:r>
      <w:r w:rsidR="00450C02"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стол красивую скатерть</w:t>
      </w:r>
      <w:r w:rsidR="00450C02"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0C02" w:rsidRPr="00450C02" w:rsidRDefault="003A4618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</w:t>
      </w:r>
      <w:r w:rsidR="00450C02"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расстелил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450C02"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скатерть? </w:t>
      </w:r>
      <w:r w:rsidR="00450C02" w:rsidRPr="00450C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(Ровно, гладко, без единой складочки)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Что теперь надо сделать? </w:t>
      </w:r>
      <w:r w:rsidRPr="00450C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(Поставить стаканчик с салфетками)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Куда надо поставить стаканчик с салфетками? </w:t>
      </w:r>
      <w:r w:rsidRPr="00450C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середину </w:t>
      </w:r>
      <w:r w:rsidRPr="00450C0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стола</w:t>
      </w:r>
      <w:r w:rsidRPr="00450C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50C02" w:rsidRPr="00450C02" w:rsidRDefault="00450C02" w:rsidP="00450C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надо постави</w:t>
      </w:r>
      <w:r w:rsidR="003A46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блюдце, чашку, чайник с чаем.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видите, какой красивый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стол у нас получился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предлагать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Буратино 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угощения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но как же вы приглашаете</w:t>
      </w:r>
      <w:r w:rsidRPr="00450C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 столу и забыли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перед едой надо </w:t>
      </w:r>
      <w:r w:rsidR="003A4618" w:rsidRPr="003A46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Буратино </w:t>
      </w:r>
      <w:r w:rsidR="003A46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мыть руки.</w:t>
      </w:r>
    </w:p>
    <w:p w:rsidR="00450C02" w:rsidRPr="00450C02" w:rsidRDefault="00450C02" w:rsidP="00450C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теперь угощать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92F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</w:t>
      </w:r>
      <w:r w:rsidR="00C92F94"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чаем</w:t>
      </w:r>
      <w:proofErr w:type="gramStart"/>
      <w:r w:rsidR="003A46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3A46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bookmarkStart w:id="0" w:name="_GoBack"/>
      <w:bookmarkEnd w:id="0"/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одходят к 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столу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угощают </w:t>
      </w:r>
      <w:r w:rsidR="00C92F94" w:rsidRPr="00C92F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Буратино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общаются с ним, </w:t>
      </w:r>
      <w:r w:rsidR="00C92F94" w:rsidRPr="00C92F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Буратино</w:t>
      </w:r>
      <w:r w:rsidRPr="00450C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благодарит</w:t>
      </w:r>
      <w:r w:rsidRPr="00450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прощается с детьми).</w:t>
      </w:r>
    </w:p>
    <w:p w:rsidR="009A4532" w:rsidRDefault="00C92F94"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1" name="Рисунок 1" descr="C:\Users\IRBIS\Desktop\для 129 дс\посуда\getImage.jpggjce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для 129 дс\посуда\getImage.jpggjcel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/>
    <w:p w:rsidR="00C92F94" w:rsidRDefault="00C92F94"/>
    <w:p w:rsidR="00C92F94" w:rsidRDefault="00C92F94"/>
    <w:p w:rsidR="00C92F94" w:rsidRDefault="00C92F94"/>
    <w:p w:rsidR="00C92F94" w:rsidRDefault="00C92F94"/>
    <w:p w:rsidR="00C92F94" w:rsidRDefault="00C92F94"/>
    <w:p w:rsidR="00C92F94" w:rsidRDefault="00C92F94"/>
    <w:p w:rsidR="00C92F94" w:rsidRDefault="00C92F94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IRBIS\Desktop\для 129 дс\посуда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для 129 дс\посуда\i (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/>
    <w:p w:rsidR="00C92F94" w:rsidRDefault="00C92F94"/>
    <w:p w:rsidR="00C92F94" w:rsidRDefault="00C92F94">
      <w:r>
        <w:rPr>
          <w:noProof/>
          <w:lang w:eastAsia="ru-RU"/>
        </w:rPr>
        <w:lastRenderedPageBreak/>
        <w:drawing>
          <wp:inline distT="0" distB="0" distL="0" distR="0">
            <wp:extent cx="5940425" cy="8394712"/>
            <wp:effectExtent l="0" t="0" r="3175" b="6350"/>
            <wp:docPr id="3" name="Рисунок 3" descr="C:\Users\IRBIS\Desktop\для 129 дс\посуд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для 129 дс\посуда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/>
    <w:p w:rsidR="00C92F94" w:rsidRDefault="00C92F94"/>
    <w:p w:rsidR="00C92F94" w:rsidRDefault="00C92F94">
      <w:r>
        <w:rPr>
          <w:noProof/>
          <w:lang w:eastAsia="ru-RU"/>
        </w:rPr>
        <w:lastRenderedPageBreak/>
        <w:drawing>
          <wp:inline distT="0" distB="0" distL="0" distR="0">
            <wp:extent cx="5940425" cy="8394712"/>
            <wp:effectExtent l="0" t="0" r="3175" b="6350"/>
            <wp:docPr id="4" name="Рисунок 4" descr="C:\Users\IRBIS\Desktop\для 129 дс\посуда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для 129 дс\посуда\i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/>
    <w:p w:rsidR="00C92F94" w:rsidRDefault="00C92F94">
      <w:r>
        <w:rPr>
          <w:noProof/>
          <w:lang w:eastAsia="ru-RU"/>
        </w:rPr>
        <w:lastRenderedPageBreak/>
        <w:drawing>
          <wp:inline distT="0" distB="0" distL="0" distR="0" wp14:anchorId="47D50423" wp14:editId="520C9ED6">
            <wp:extent cx="5940425" cy="8394712"/>
            <wp:effectExtent l="0" t="0" r="3175" b="6350"/>
            <wp:docPr id="5" name="Рисунок 5" descr="C:\Users\IRBIS\Desktop\для 129 дс\посуда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для 129 дс\посуда\i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>
      <w:r>
        <w:rPr>
          <w:noProof/>
          <w:lang w:eastAsia="ru-RU"/>
        </w:rPr>
        <w:lastRenderedPageBreak/>
        <w:drawing>
          <wp:inline distT="0" distB="0" distL="0" distR="0">
            <wp:extent cx="5940425" cy="8394712"/>
            <wp:effectExtent l="0" t="0" r="3175" b="6350"/>
            <wp:docPr id="7" name="Рисунок 7" descr="C:\Users\IRBIS\Desktop\для 129 дс\посуда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для 129 дс\посуда\i 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/>
    <w:p w:rsidR="00C92F94" w:rsidRDefault="00C92F94"/>
    <w:p w:rsidR="00C92F94" w:rsidRDefault="00C92F94">
      <w:pPr>
        <w:rPr>
          <w:rFonts w:ascii="Times New Roman" w:hAnsi="Times New Roman" w:cs="Times New Roman"/>
          <w:sz w:val="28"/>
          <w:szCs w:val="28"/>
        </w:rPr>
      </w:pPr>
      <w:r w:rsidRPr="00C92F94">
        <w:rPr>
          <w:rFonts w:ascii="Times New Roman" w:hAnsi="Times New Roman" w:cs="Times New Roman"/>
          <w:sz w:val="28"/>
          <w:szCs w:val="28"/>
        </w:rPr>
        <w:lastRenderedPageBreak/>
        <w:t>Изготовление посуды  дома совместно с родителями.</w:t>
      </w:r>
    </w:p>
    <w:p w:rsidR="00C92F94" w:rsidRDefault="00C92F94" w:rsidP="00C92F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050" cy="4236529"/>
            <wp:effectExtent l="0" t="0" r="0" b="0"/>
            <wp:docPr id="8" name="Рисунок 8" descr="C:\Users\IRBIS\Desktop\для 129 дс\посуда\getImage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для 129 дс\посуда\getImage (30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552" cy="423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 w:rsidP="00C92F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1950" cy="4154639"/>
            <wp:effectExtent l="0" t="0" r="0" b="0"/>
            <wp:docPr id="9" name="Рисунок 9" descr="C:\Users\IRBIS\Desktop\для 129 дс\посуда\ч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BIS\Desktop\для 129 дс\посуда\чашк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80" cy="415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 w:rsidP="00C92F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8125" cy="2920647"/>
            <wp:effectExtent l="0" t="0" r="0" b="0"/>
            <wp:docPr id="10" name="Рисунок 10" descr="C:\Users\IRBIS\Desktop\для 129 дс\посуда\detsad-14992-145646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BIS\Desktop\для 129 дс\посуда\detsad-14992-14564638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801" cy="292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 w:rsidP="00C92F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2943225"/>
            <wp:effectExtent l="0" t="0" r="0" b="9525"/>
            <wp:docPr id="11" name="Рисунок 11" descr="C:\Users\IRBIS\Desktop\для 129 дс\посуда\Nash_fotoalbom_07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BIS\Desktop\для 129 дс\посуда\Nash_fotoalbom_076_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Default="00C92F94" w:rsidP="00C92F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33B9DF" wp14:editId="706E5B47">
            <wp:extent cx="3797935" cy="28473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F94" w:rsidRDefault="00C92F94" w:rsidP="00C92F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7375" cy="8020050"/>
            <wp:effectExtent l="0" t="0" r="9525" b="0"/>
            <wp:docPr id="14" name="Рисунок 14" descr="C:\Users\IRBIS\Desktop\тело\fdc030d1c75fca77c7846184bd3bf538897b33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BIS\Desktop\тело\fdc030d1c75fca77c7846184bd3bf538897b33a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94" w:rsidRPr="00C92F94" w:rsidRDefault="00C92F94" w:rsidP="00C92F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15" name="Рисунок 15" descr="C:\Users\IRBIS\Desktop\тело\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BIS\Desktop\тело\p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F94" w:rsidRPr="00C9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69"/>
    <w:rsid w:val="003A4618"/>
    <w:rsid w:val="00450C02"/>
    <w:rsid w:val="009A4532"/>
    <w:rsid w:val="00A00D69"/>
    <w:rsid w:val="00C9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2</cp:revision>
  <dcterms:created xsi:type="dcterms:W3CDTF">2020-04-23T15:07:00Z</dcterms:created>
  <dcterms:modified xsi:type="dcterms:W3CDTF">2020-04-23T15:32:00Z</dcterms:modified>
</cp:coreProperties>
</file>